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7569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30.12.2020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Футболка поло з інф. про Львівську пивоварню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8100302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Поло - ткань лакоста, ворот синийвязанный,пуговец 2шт. синие на желтом, двананесенияв переди, одно с праваоколо 8 смлого+ надпись и с левой стороны лев с мячом, манжеты желтыевязанные, полоунисекс.Цвет пантона синего -PANTONE 285 C, желтый-PANTONE 116 C​​Каждая футболка упакована в отдельный п/э пакет с указанием размера.Макет:​Cплит размеров:SMLXL350500500350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1 700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